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35" w:rsidRDefault="002C5A35" w:rsidP="0073651A">
      <w:pPr>
        <w:spacing w:after="12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Gaziantep Üniversitesi </w:t>
      </w:r>
    </w:p>
    <w:p w:rsidR="002C5A35" w:rsidRDefault="002C5A35" w:rsidP="0073651A">
      <w:pPr>
        <w:spacing w:after="12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İletişim Fakültesi </w:t>
      </w:r>
    </w:p>
    <w:p w:rsidR="002C5A35" w:rsidRDefault="002C5A35" w:rsidP="0073651A">
      <w:pPr>
        <w:spacing w:after="12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Halkla İlişkiler ve Tanıtım Bölümü </w:t>
      </w:r>
    </w:p>
    <w:p w:rsidR="002C5A35" w:rsidRDefault="00B87F78" w:rsidP="0073651A">
      <w:pPr>
        <w:spacing w:after="12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2022-2023</w:t>
      </w:r>
      <w:r w:rsidR="002C5A35">
        <w:rPr>
          <w:rFonts w:ascii="Times New Roman" w:eastAsia="Times New Roman" w:hAnsi="Times New Roman" w:cs="Times New Roman"/>
          <w:b/>
          <w:sz w:val="20"/>
          <w:szCs w:val="20"/>
        </w:rPr>
        <w:t xml:space="preserve"> Güz Yarıyılı Final Programı</w:t>
      </w:r>
    </w:p>
    <w:p w:rsidR="005E63FA" w:rsidRPr="00DD4EBA" w:rsidRDefault="005E63FA" w:rsidP="002C5A3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tbl>
      <w:tblPr>
        <w:tblW w:w="1048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"/>
        <w:gridCol w:w="490"/>
        <w:gridCol w:w="2040"/>
        <w:gridCol w:w="2280"/>
        <w:gridCol w:w="2527"/>
        <w:gridCol w:w="2528"/>
      </w:tblGrid>
      <w:tr w:rsidR="002C5A35" w:rsidTr="00966624"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b/>
                <w:color w:val="595959"/>
                <w:sz w:val="14"/>
                <w:szCs w:val="14"/>
              </w:rPr>
              <w:t>Saat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1.Sınıf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2.Sınıf</w:t>
            </w: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3.Sınıf</w:t>
            </w: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4.Sınıf</w:t>
            </w:r>
          </w:p>
        </w:tc>
      </w:tr>
      <w:tr w:rsidR="002C5A35" w:rsidTr="00966624">
        <w:trPr>
          <w:trHeight w:val="732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2C5A35" w:rsidRDefault="00842239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2 Ocak 2023</w:t>
            </w:r>
            <w:r w:rsidR="002C5A35">
              <w:rPr>
                <w:b/>
                <w:color w:val="595959"/>
                <w:sz w:val="16"/>
                <w:szCs w:val="16"/>
              </w:rPr>
              <w:t xml:space="preserve"> Pazartesi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HIT106 Sosyoloji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FD-18/20</w:t>
            </w:r>
          </w:p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Üyesi Süleyman ŞAHAN</w:t>
            </w: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HIT202 Halkla İlişkiler Metin Yazarlığı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FD-18/20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Gör. Pınar GÖKPINAR</w:t>
            </w: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73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B87F78" w:rsidP="005D277A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157341">
              <w:rPr>
                <w:sz w:val="14"/>
                <w:szCs w:val="14"/>
              </w:rPr>
              <w:t xml:space="preserve">HIT306 Kriz </w:t>
            </w:r>
            <w:r>
              <w:rPr>
                <w:sz w:val="14"/>
                <w:szCs w:val="14"/>
              </w:rPr>
              <w:t>Yönetimi</w:t>
            </w:r>
            <w:r>
              <w:rPr>
                <w:sz w:val="14"/>
                <w:szCs w:val="14"/>
              </w:rPr>
              <w:br/>
              <w:t>FD-12</w:t>
            </w:r>
            <w:r w:rsidR="00927B78">
              <w:rPr>
                <w:sz w:val="14"/>
                <w:szCs w:val="14"/>
              </w:rPr>
              <w:br/>
            </w:r>
            <w:r w:rsidRPr="00157341">
              <w:rPr>
                <w:sz w:val="14"/>
                <w:szCs w:val="14"/>
              </w:rPr>
              <w:t xml:space="preserve"> Dr. </w:t>
            </w:r>
            <w:proofErr w:type="spellStart"/>
            <w:r w:rsidR="00927B78">
              <w:rPr>
                <w:sz w:val="14"/>
                <w:szCs w:val="14"/>
              </w:rPr>
              <w:t>Öğr</w:t>
            </w:r>
            <w:proofErr w:type="spellEnd"/>
            <w:r w:rsidR="00927B78">
              <w:rPr>
                <w:sz w:val="14"/>
                <w:szCs w:val="14"/>
              </w:rPr>
              <w:t xml:space="preserve">. Üyesi </w:t>
            </w:r>
            <w:r w:rsidRPr="00157341">
              <w:rPr>
                <w:sz w:val="14"/>
                <w:szCs w:val="14"/>
              </w:rPr>
              <w:t>Adil BİCAL</w:t>
            </w:r>
          </w:p>
        </w:tc>
        <w:tc>
          <w:tcPr>
            <w:tcW w:w="252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5D277A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463831" w:rsidP="00966624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HIT407 Uluslararası Halkla İlişkiler</w:t>
            </w:r>
            <w:r>
              <w:rPr>
                <w:color w:val="000000"/>
                <w:sz w:val="14"/>
                <w:szCs w:val="14"/>
              </w:rPr>
              <w:br/>
              <w:t>FD-13</w:t>
            </w:r>
            <w:r>
              <w:rPr>
                <w:color w:val="000000"/>
                <w:sz w:val="14"/>
                <w:szCs w:val="14"/>
              </w:rPr>
              <w:br/>
            </w:r>
            <w:proofErr w:type="spellStart"/>
            <w:r w:rsidR="00881584">
              <w:rPr>
                <w:color w:val="000000"/>
                <w:sz w:val="14"/>
                <w:szCs w:val="14"/>
              </w:rPr>
              <w:t>Prof.Dr</w:t>
            </w:r>
            <w:proofErr w:type="spellEnd"/>
            <w:r w:rsidR="00881584">
              <w:rPr>
                <w:color w:val="000000"/>
                <w:sz w:val="14"/>
                <w:szCs w:val="14"/>
              </w:rPr>
              <w:t>. Fuat USTAKARA</w:t>
            </w:r>
          </w:p>
        </w:tc>
      </w:tr>
      <w:tr w:rsidR="002C5A35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87F78" w:rsidRDefault="00B87F78" w:rsidP="00B87F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GOS112 Temel Spor Uygulamaları</w:t>
            </w:r>
          </w:p>
          <w:p w:rsidR="002C5A35" w:rsidRDefault="00B87F78" w:rsidP="00891003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Gör. </w:t>
            </w:r>
            <w:r w:rsidR="00891003">
              <w:rPr>
                <w:sz w:val="14"/>
                <w:szCs w:val="14"/>
              </w:rPr>
              <w:t>Alaattin Soylu</w:t>
            </w:r>
          </w:p>
          <w:p w:rsidR="00891003" w:rsidRDefault="00891003" w:rsidP="0089100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sz w:val="14"/>
                <w:szCs w:val="14"/>
              </w:rPr>
              <w:t>FD-18</w:t>
            </w: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B87F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463831" w:rsidTr="001062D9">
        <w:trPr>
          <w:trHeight w:val="792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463831" w:rsidRDefault="00463831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3 Ocak 2023 Salı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937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63831" w:rsidRDefault="00463831" w:rsidP="00966624">
            <w:pPr>
              <w:jc w:val="center"/>
              <w:rPr>
                <w:b/>
                <w:color w:val="595959"/>
                <w:sz w:val="28"/>
                <w:szCs w:val="28"/>
              </w:rPr>
            </w:pPr>
            <w:r>
              <w:rPr>
                <w:b/>
                <w:color w:val="595959"/>
                <w:sz w:val="28"/>
                <w:szCs w:val="28"/>
              </w:rPr>
              <w:t>UZAKTAN EĞİTİM SINAVLARI</w:t>
            </w:r>
          </w:p>
          <w:p w:rsidR="00463831" w:rsidRPr="00463831" w:rsidRDefault="00463831" w:rsidP="00966624">
            <w:pPr>
              <w:jc w:val="center"/>
              <w:rPr>
                <w:b/>
                <w:color w:val="595959"/>
                <w:sz w:val="28"/>
                <w:szCs w:val="28"/>
              </w:rPr>
            </w:pPr>
            <w:r>
              <w:rPr>
                <w:b/>
                <w:color w:val="595959"/>
                <w:sz w:val="28"/>
                <w:szCs w:val="28"/>
              </w:rPr>
              <w:t>(Türk Dili I, İngilizce I, A.İ.İ.T. I)</w:t>
            </w:r>
          </w:p>
        </w:tc>
      </w:tr>
      <w:tr w:rsidR="00463831" w:rsidTr="00457C49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63831" w:rsidRDefault="00463831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9375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63831" w:rsidRDefault="00463831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463831" w:rsidTr="00457C49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63831" w:rsidRDefault="00463831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9375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63831" w:rsidRDefault="00463831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463831" w:rsidTr="00457C49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63831" w:rsidRDefault="00463831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9375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63831" w:rsidRDefault="00463831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463831" w:rsidTr="00457C49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63831" w:rsidRDefault="00463831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9375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63831" w:rsidRDefault="00463831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463831" w:rsidTr="00457C49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63831" w:rsidRDefault="00463831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9375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63831" w:rsidRDefault="00463831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463831" w:rsidTr="001062D9">
        <w:trPr>
          <w:trHeight w:val="645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63831" w:rsidRDefault="00463831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9375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63831" w:rsidRDefault="00463831" w:rsidP="0096662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C5A35" w:rsidTr="00966624">
        <w:trPr>
          <w:trHeight w:val="704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2C5A35" w:rsidRDefault="00842239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4 Ocak 2023</w:t>
            </w:r>
            <w:r w:rsidR="002C5A35">
              <w:rPr>
                <w:b/>
                <w:color w:val="595959"/>
                <w:sz w:val="16"/>
                <w:szCs w:val="16"/>
              </w:rPr>
              <w:t xml:space="preserve"> Çarşamba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Pr="00991124" w:rsidRDefault="002C5A35" w:rsidP="00891003">
            <w:pPr>
              <w:jc w:val="center"/>
              <w:rPr>
                <w:sz w:val="14"/>
                <w:szCs w:val="14"/>
              </w:rPr>
            </w:pPr>
            <w:r w:rsidRPr="00991124">
              <w:rPr>
                <w:sz w:val="14"/>
                <w:szCs w:val="14"/>
              </w:rPr>
              <w:t>HIT303 Masa</w:t>
            </w:r>
            <w:r w:rsidR="00891003">
              <w:rPr>
                <w:sz w:val="14"/>
                <w:szCs w:val="14"/>
              </w:rPr>
              <w:t>üstü Yayıncılık</w:t>
            </w:r>
            <w:r w:rsidR="00891003">
              <w:rPr>
                <w:sz w:val="14"/>
                <w:szCs w:val="14"/>
              </w:rPr>
              <w:br/>
              <w:t xml:space="preserve"> Bil. </w:t>
            </w:r>
            <w:proofErr w:type="spellStart"/>
            <w:r w:rsidR="00891003">
              <w:rPr>
                <w:sz w:val="14"/>
                <w:szCs w:val="14"/>
              </w:rPr>
              <w:t>Lab</w:t>
            </w:r>
            <w:proofErr w:type="spellEnd"/>
            <w:r w:rsidR="00891003">
              <w:rPr>
                <w:sz w:val="14"/>
                <w:szCs w:val="14"/>
              </w:rPr>
              <w:t xml:space="preserve">. </w:t>
            </w:r>
            <w:r w:rsidRPr="00991124">
              <w:rPr>
                <w:sz w:val="14"/>
                <w:szCs w:val="14"/>
              </w:rPr>
              <w:br/>
            </w:r>
            <w:r w:rsidR="00891003" w:rsidRPr="00891003">
              <w:rPr>
                <w:sz w:val="14"/>
                <w:szCs w:val="14"/>
              </w:rPr>
              <w:t>Arş. Gör. Dr. İbrahim Halil ÖZKİRİŞÇİ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10A95" w:rsidRDefault="00B10A95" w:rsidP="00B10A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HIT101 Halkla İlişkiler-I</w:t>
            </w:r>
          </w:p>
          <w:p w:rsidR="00B10A95" w:rsidRDefault="00B10A95" w:rsidP="00B10A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FD-18/20</w:t>
            </w:r>
          </w:p>
          <w:p w:rsidR="002C5A35" w:rsidRPr="00991124" w:rsidRDefault="00881584" w:rsidP="00B10A95">
            <w:pPr>
              <w:jc w:val="center"/>
              <w:rPr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Prof.Dr</w:t>
            </w:r>
            <w:proofErr w:type="spellEnd"/>
            <w:r>
              <w:rPr>
                <w:sz w:val="14"/>
                <w:szCs w:val="14"/>
              </w:rPr>
              <w:t>. Fuat USTAKARA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27B78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891003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70BF3" w:rsidRDefault="00F70BF3" w:rsidP="00F70B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HIT203 Reklamcılık</w:t>
            </w:r>
          </w:p>
          <w:p w:rsidR="00F70BF3" w:rsidRDefault="00F70BF3" w:rsidP="00F70B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FD-18/ FD-14</w:t>
            </w:r>
          </w:p>
          <w:p w:rsidR="002C5A35" w:rsidRDefault="00F70BF3" w:rsidP="00F70B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Emine ŞAHİN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3B34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10A95" w:rsidRDefault="00B10A95" w:rsidP="00B10A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HIT401 Sosyal Sorumluluk Kampanyaları</w:t>
            </w:r>
          </w:p>
          <w:p w:rsidR="00B10A95" w:rsidRDefault="00B10A95" w:rsidP="00B10A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FD-20</w:t>
            </w:r>
          </w:p>
          <w:p w:rsidR="002C5A35" w:rsidRDefault="00B10A95" w:rsidP="00B10A95">
            <w:pPr>
              <w:jc w:val="center"/>
              <w:rPr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Gör. Pınar GÖKPINAR</w:t>
            </w: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704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2C5A35" w:rsidRDefault="00842239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5 Ocak 2023</w:t>
            </w:r>
            <w:r w:rsidR="002C5A35">
              <w:rPr>
                <w:b/>
                <w:color w:val="595959"/>
                <w:sz w:val="16"/>
                <w:szCs w:val="16"/>
              </w:rPr>
              <w:t xml:space="preserve"> Perşembe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27B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63831" w:rsidRDefault="00463831" w:rsidP="004638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HIT205 İletişim Kuramları</w:t>
            </w:r>
          </w:p>
          <w:p w:rsidR="00463831" w:rsidRDefault="00463831" w:rsidP="004638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FD-18/20</w:t>
            </w:r>
          </w:p>
          <w:p w:rsidR="002C5A35" w:rsidRDefault="00463831" w:rsidP="004638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Üyesi Süleyman ŞAHAN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B10A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10A95" w:rsidRDefault="00B10A95" w:rsidP="00B10A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HIT301 İkna Teorileri ve Retorik</w:t>
            </w:r>
          </w:p>
          <w:p w:rsidR="00B10A95" w:rsidRDefault="00B10A95" w:rsidP="00B10A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FD-18/20</w:t>
            </w:r>
          </w:p>
          <w:p w:rsidR="002C5A35" w:rsidRDefault="00881584" w:rsidP="00B10A95">
            <w:pPr>
              <w:jc w:val="center"/>
              <w:rPr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Prof.Dr</w:t>
            </w:r>
            <w:proofErr w:type="spellEnd"/>
            <w:r>
              <w:rPr>
                <w:sz w:val="14"/>
                <w:szCs w:val="14"/>
              </w:rPr>
              <w:t>. Fuat USTAKARA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87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7D2908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B10A95" w:rsidP="00966624">
            <w:pPr>
              <w:jc w:val="center"/>
              <w:rPr>
                <w:sz w:val="14"/>
                <w:szCs w:val="14"/>
              </w:rPr>
            </w:pPr>
            <w:r w:rsidRPr="00991124">
              <w:rPr>
                <w:sz w:val="14"/>
                <w:szCs w:val="14"/>
              </w:rPr>
              <w:t>HIT4</w:t>
            </w:r>
            <w:r>
              <w:rPr>
                <w:sz w:val="14"/>
                <w:szCs w:val="14"/>
              </w:rPr>
              <w:t>02 Web Tasarımı</w:t>
            </w:r>
            <w:r>
              <w:rPr>
                <w:sz w:val="14"/>
                <w:szCs w:val="14"/>
              </w:rPr>
              <w:br/>
              <w:t xml:space="preserve"> Bil. </w:t>
            </w:r>
            <w:proofErr w:type="spellStart"/>
            <w:r>
              <w:rPr>
                <w:sz w:val="14"/>
                <w:szCs w:val="14"/>
              </w:rPr>
              <w:t>Lab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 w:rsidRPr="00991124">
              <w:rPr>
                <w:sz w:val="14"/>
                <w:szCs w:val="14"/>
              </w:rPr>
              <w:br/>
            </w:r>
            <w:proofErr w:type="spellStart"/>
            <w:proofErr w:type="gramStart"/>
            <w:r w:rsidR="00241E2A">
              <w:rPr>
                <w:sz w:val="14"/>
                <w:szCs w:val="14"/>
              </w:rPr>
              <w:t>Dr.Öğr.Üyesi</w:t>
            </w:r>
            <w:proofErr w:type="spellEnd"/>
            <w:proofErr w:type="gramEnd"/>
            <w:r w:rsidR="00241E2A">
              <w:rPr>
                <w:sz w:val="14"/>
                <w:szCs w:val="14"/>
              </w:rPr>
              <w:t xml:space="preserve"> Zülfikar Aslan</w:t>
            </w: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10A95" w:rsidRPr="003B3453" w:rsidRDefault="00B10A95" w:rsidP="00B10A95">
            <w:pPr>
              <w:jc w:val="center"/>
              <w:rPr>
                <w:sz w:val="14"/>
                <w:szCs w:val="14"/>
              </w:rPr>
            </w:pPr>
            <w:r w:rsidRPr="003B3453">
              <w:rPr>
                <w:sz w:val="14"/>
                <w:szCs w:val="14"/>
              </w:rPr>
              <w:t>HIT104 Temel Bilgi Teknolojileri</w:t>
            </w:r>
          </w:p>
          <w:p w:rsidR="00B10A95" w:rsidRPr="003B3453" w:rsidRDefault="00B10A95" w:rsidP="00B10A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Bil. </w:t>
            </w:r>
            <w:proofErr w:type="spellStart"/>
            <w:r>
              <w:rPr>
                <w:sz w:val="14"/>
                <w:szCs w:val="14"/>
              </w:rPr>
              <w:t>Lab</w:t>
            </w:r>
            <w:proofErr w:type="spellEnd"/>
            <w:r>
              <w:rPr>
                <w:sz w:val="14"/>
                <w:szCs w:val="14"/>
              </w:rPr>
              <w:t>.</w:t>
            </w:r>
          </w:p>
          <w:p w:rsidR="002C5A35" w:rsidRDefault="00B10A95" w:rsidP="00B10A95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3B3453">
              <w:rPr>
                <w:sz w:val="14"/>
                <w:szCs w:val="14"/>
              </w:rPr>
              <w:t xml:space="preserve"> </w:t>
            </w:r>
            <w:proofErr w:type="spellStart"/>
            <w:r w:rsidR="00241E2A">
              <w:rPr>
                <w:sz w:val="14"/>
                <w:szCs w:val="14"/>
              </w:rPr>
              <w:t>Dr.Öğr.Üyesi</w:t>
            </w:r>
            <w:proofErr w:type="spellEnd"/>
            <w:r w:rsidR="00241E2A">
              <w:rPr>
                <w:sz w:val="14"/>
                <w:szCs w:val="14"/>
              </w:rPr>
              <w:t xml:space="preserve"> Zülfikar Aslan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B87F78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B10A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C7818" w:rsidRDefault="00FC7818" w:rsidP="00FC78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HIT404 Mesleki Yabancı Dil</w:t>
            </w:r>
          </w:p>
          <w:p w:rsidR="00FC7818" w:rsidRDefault="00FC7818" w:rsidP="00FC78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FD-13</w:t>
            </w:r>
          </w:p>
          <w:p w:rsidR="002C5A35" w:rsidRDefault="00FC7818" w:rsidP="00FC7818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Gör. Ali Rıza Öztürk</w:t>
            </w: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704"/>
        </w:trPr>
        <w:tc>
          <w:tcPr>
            <w:tcW w:w="623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73651A" w:rsidRDefault="00842239" w:rsidP="0073651A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 xml:space="preserve">6 Ocak 2023 </w:t>
            </w:r>
            <w:r w:rsidR="0073651A">
              <w:rPr>
                <w:b/>
                <w:color w:val="595959"/>
                <w:sz w:val="16"/>
                <w:szCs w:val="16"/>
              </w:rPr>
              <w:t xml:space="preserve">Cuma                                                          </w:t>
            </w:r>
          </w:p>
          <w:p w:rsidR="002C5A35" w:rsidRDefault="002C5A35" w:rsidP="0073651A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B10A95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C7818" w:rsidRPr="00FC7818" w:rsidRDefault="00FC7818" w:rsidP="00FC7818">
            <w:pPr>
              <w:jc w:val="center"/>
              <w:rPr>
                <w:sz w:val="14"/>
                <w:szCs w:val="14"/>
              </w:rPr>
            </w:pPr>
            <w:r w:rsidRPr="00FC7818">
              <w:rPr>
                <w:sz w:val="14"/>
                <w:szCs w:val="14"/>
              </w:rPr>
              <w:t>HIT411 Medya Okuryazarlığı</w:t>
            </w:r>
          </w:p>
          <w:p w:rsidR="00FC7818" w:rsidRPr="00FC7818" w:rsidRDefault="00FC7818" w:rsidP="00FC7818">
            <w:pPr>
              <w:jc w:val="center"/>
              <w:rPr>
                <w:sz w:val="14"/>
                <w:szCs w:val="14"/>
              </w:rPr>
            </w:pPr>
            <w:r w:rsidRPr="00FC7818">
              <w:rPr>
                <w:sz w:val="14"/>
                <w:szCs w:val="14"/>
              </w:rPr>
              <w:t>FD-13</w:t>
            </w:r>
          </w:p>
          <w:p w:rsidR="002C5A35" w:rsidRDefault="00FC7818" w:rsidP="00FC7818">
            <w:pPr>
              <w:jc w:val="center"/>
              <w:rPr>
                <w:color w:val="000000"/>
                <w:sz w:val="14"/>
                <w:szCs w:val="14"/>
              </w:rPr>
            </w:pPr>
            <w:r w:rsidRPr="00FC7818">
              <w:rPr>
                <w:sz w:val="14"/>
                <w:szCs w:val="14"/>
              </w:rPr>
              <w:t xml:space="preserve">Dr. </w:t>
            </w:r>
            <w:proofErr w:type="spellStart"/>
            <w:r w:rsidRPr="00FC7818">
              <w:rPr>
                <w:sz w:val="14"/>
                <w:szCs w:val="14"/>
              </w:rPr>
              <w:t>Öğr</w:t>
            </w:r>
            <w:proofErr w:type="spellEnd"/>
            <w:r w:rsidRPr="00FC7818">
              <w:rPr>
                <w:sz w:val="14"/>
                <w:szCs w:val="14"/>
              </w:rPr>
              <w:t>. Üyesi O. Özgür Güven</w:t>
            </w: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10A95" w:rsidRDefault="00B10A95" w:rsidP="00B10A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HIT103 Hukukun Temel Kavramları</w:t>
            </w:r>
          </w:p>
          <w:p w:rsidR="00B10A95" w:rsidRDefault="00B10A95" w:rsidP="00B10A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FD-18/20</w:t>
            </w:r>
          </w:p>
          <w:p w:rsidR="002C5A35" w:rsidRDefault="00B10A95" w:rsidP="00B10A95">
            <w:pPr>
              <w:jc w:val="center"/>
              <w:rPr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Gör. Muhammed Yusuf </w:t>
            </w:r>
            <w:proofErr w:type="spellStart"/>
            <w:r>
              <w:rPr>
                <w:sz w:val="14"/>
                <w:szCs w:val="14"/>
              </w:rPr>
              <w:t>Cinkara</w:t>
            </w:r>
            <w:proofErr w:type="spellEnd"/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Pr="00842239" w:rsidRDefault="002C5A35" w:rsidP="00B87F78">
            <w:pPr>
              <w:jc w:val="center"/>
              <w:rPr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B10A9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4C69DC">
              <w:rPr>
                <w:sz w:val="14"/>
                <w:szCs w:val="14"/>
              </w:rPr>
              <w:t>HIT201 Halkla İlişkiler Uygulama ve Kampanyaları</w:t>
            </w:r>
            <w:r w:rsidRPr="004C69DC">
              <w:rPr>
                <w:sz w:val="14"/>
                <w:szCs w:val="14"/>
              </w:rPr>
              <w:br/>
            </w:r>
            <w:r w:rsidR="00FA20EC">
              <w:rPr>
                <w:sz w:val="14"/>
                <w:szCs w:val="14"/>
              </w:rPr>
              <w:t>FD-20</w:t>
            </w:r>
            <w:r w:rsidRPr="004C69DC">
              <w:rPr>
                <w:sz w:val="14"/>
                <w:szCs w:val="14"/>
              </w:rPr>
              <w:br/>
            </w:r>
            <w:proofErr w:type="spellStart"/>
            <w:r w:rsidR="00881584">
              <w:rPr>
                <w:sz w:val="14"/>
                <w:szCs w:val="14"/>
              </w:rPr>
              <w:t>Prof.Dr</w:t>
            </w:r>
            <w:proofErr w:type="spellEnd"/>
            <w:r w:rsidR="00881584">
              <w:rPr>
                <w:sz w:val="14"/>
                <w:szCs w:val="14"/>
              </w:rPr>
              <w:t>. Fuat USTAKARA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C7818" w:rsidRDefault="00FC7818" w:rsidP="00FC78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HIT316 Marka Yönetimi</w:t>
            </w:r>
          </w:p>
          <w:p w:rsidR="00FC7818" w:rsidRDefault="00FC7818" w:rsidP="00FC78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</w:t>
            </w:r>
          </w:p>
          <w:p w:rsidR="002C5A35" w:rsidRDefault="00881584" w:rsidP="00FC7818">
            <w:pPr>
              <w:jc w:val="center"/>
              <w:rPr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Prof.Dr</w:t>
            </w:r>
            <w:proofErr w:type="spellEnd"/>
            <w:r>
              <w:rPr>
                <w:sz w:val="14"/>
                <w:szCs w:val="14"/>
              </w:rPr>
              <w:t>. Fuat USTAKARA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B10A95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735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732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2C5A35" w:rsidRDefault="00842239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09 Ocak 2023</w:t>
            </w:r>
            <w:r w:rsidR="002C5A35">
              <w:rPr>
                <w:b/>
                <w:color w:val="595959"/>
                <w:sz w:val="16"/>
                <w:szCs w:val="16"/>
              </w:rPr>
              <w:t xml:space="preserve"> Pazartesi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Pr="00AD39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10A95" w:rsidRDefault="00B10A95" w:rsidP="00B10A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HIT209 Diksiyon</w:t>
            </w:r>
          </w:p>
          <w:p w:rsidR="00B10A95" w:rsidRDefault="00B10A95" w:rsidP="00B10A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</w:t>
            </w:r>
          </w:p>
          <w:p w:rsidR="002C5A35" w:rsidRDefault="00B10A95" w:rsidP="00B10A95">
            <w:pPr>
              <w:jc w:val="center"/>
              <w:rPr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Gör. Esin DEDEMOĞLU</w:t>
            </w: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C7818" w:rsidRDefault="00FC7818" w:rsidP="00FC7818">
            <w:pPr>
              <w:jc w:val="center"/>
              <w:rPr>
                <w:sz w:val="14"/>
                <w:szCs w:val="14"/>
              </w:rPr>
            </w:pPr>
            <w:r w:rsidRPr="00157341">
              <w:rPr>
                <w:sz w:val="14"/>
                <w:szCs w:val="14"/>
              </w:rPr>
              <w:t>HIT113 İletişime Giriş</w:t>
            </w:r>
          </w:p>
          <w:p w:rsidR="002C5A35" w:rsidRDefault="00FC7818" w:rsidP="00FC7818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sz w:val="14"/>
                <w:szCs w:val="14"/>
              </w:rPr>
              <w:t>FD-18/FD-20</w:t>
            </w:r>
            <w:r w:rsidRPr="00157341">
              <w:rPr>
                <w:sz w:val="14"/>
                <w:szCs w:val="14"/>
              </w:rPr>
              <w:br/>
            </w:r>
            <w:r w:rsidRPr="007801AE">
              <w:rPr>
                <w:sz w:val="14"/>
                <w:szCs w:val="14"/>
              </w:rPr>
              <w:t xml:space="preserve">Dr. </w:t>
            </w:r>
            <w:proofErr w:type="spellStart"/>
            <w:r w:rsidRPr="007801AE">
              <w:rPr>
                <w:sz w:val="14"/>
                <w:szCs w:val="14"/>
              </w:rPr>
              <w:t>Öğr</w:t>
            </w:r>
            <w:proofErr w:type="spellEnd"/>
            <w:r w:rsidRPr="007801AE">
              <w:rPr>
                <w:sz w:val="14"/>
                <w:szCs w:val="14"/>
              </w:rPr>
              <w:t xml:space="preserve">. Üyesi </w:t>
            </w:r>
            <w:proofErr w:type="spellStart"/>
            <w:r w:rsidRPr="007801AE">
              <w:rPr>
                <w:sz w:val="14"/>
                <w:szCs w:val="14"/>
              </w:rPr>
              <w:t>Semiray</w:t>
            </w:r>
            <w:proofErr w:type="spellEnd"/>
            <w:r w:rsidRPr="007801AE">
              <w:rPr>
                <w:sz w:val="14"/>
                <w:szCs w:val="14"/>
              </w:rPr>
              <w:t xml:space="preserve"> YÜCEBAŞ</w:t>
            </w: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Pr="004F28CD" w:rsidRDefault="002C5A35" w:rsidP="00B10A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B10A95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73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B10A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C7818" w:rsidRDefault="00FC7818" w:rsidP="00FC78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HIT317 Kadın ve Medya</w:t>
            </w:r>
            <w:r>
              <w:rPr>
                <w:color w:val="000000"/>
                <w:sz w:val="14"/>
                <w:szCs w:val="14"/>
              </w:rPr>
              <w:br/>
              <w:t>FD-18</w:t>
            </w:r>
          </w:p>
          <w:p w:rsidR="002C5A35" w:rsidRDefault="00FC7818" w:rsidP="00FC7818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Üyesi </w:t>
            </w:r>
            <w:proofErr w:type="spellStart"/>
            <w:r>
              <w:rPr>
                <w:color w:val="000000"/>
                <w:sz w:val="14"/>
                <w:szCs w:val="14"/>
              </w:rPr>
              <w:t>Semiray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YÜCEBAŞ</w:t>
            </w:r>
          </w:p>
        </w:tc>
        <w:tc>
          <w:tcPr>
            <w:tcW w:w="252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FC7818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Pr="004C69DC" w:rsidRDefault="00FC7818" w:rsidP="00966624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HIT405Kültürlerarası İletişim</w:t>
            </w:r>
            <w:r>
              <w:rPr>
                <w:color w:val="000000"/>
                <w:sz w:val="14"/>
                <w:szCs w:val="14"/>
              </w:rPr>
              <w:br/>
              <w:t>FD-13</w:t>
            </w:r>
            <w:r>
              <w:rPr>
                <w:color w:val="000000"/>
                <w:sz w:val="14"/>
                <w:szCs w:val="14"/>
              </w:rPr>
              <w:br/>
              <w:t>Doç. Dr. Emine ŞAHİN</w:t>
            </w:r>
          </w:p>
        </w:tc>
      </w:tr>
      <w:tr w:rsidR="002C5A35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792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2C5A35" w:rsidRDefault="00842239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10 Ocak 2023</w:t>
            </w:r>
            <w:r w:rsidR="002C5A35">
              <w:rPr>
                <w:b/>
                <w:color w:val="595959"/>
                <w:sz w:val="16"/>
                <w:szCs w:val="16"/>
              </w:rPr>
              <w:t xml:space="preserve"> Salı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6F7D7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C7818" w:rsidRDefault="00FC7818" w:rsidP="00FC78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HIT204 İletişim ve Propaganda</w:t>
            </w:r>
          </w:p>
          <w:p w:rsidR="00FC7818" w:rsidRDefault="00FC7818" w:rsidP="00FC78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FD-18/ FD-14</w:t>
            </w:r>
          </w:p>
          <w:p w:rsidR="002C5A35" w:rsidRDefault="00FC7818" w:rsidP="00FC78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Üyesi Süleyman ŞAHAN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C7818" w:rsidRDefault="00FC7818" w:rsidP="00FC78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HIT107 Ekonomi</w:t>
            </w:r>
          </w:p>
          <w:p w:rsidR="00FC7818" w:rsidRDefault="00FC7818" w:rsidP="00FC78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FD-18/FD-20</w:t>
            </w:r>
          </w:p>
          <w:p w:rsidR="002C5A35" w:rsidRDefault="00FC7818" w:rsidP="00FC7818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Üyesi </w:t>
            </w:r>
            <w:r>
              <w:rPr>
                <w:sz w:val="14"/>
                <w:szCs w:val="14"/>
              </w:rPr>
              <w:t>Erhan AKARDENİZ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B10A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5D277A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6F7D7D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F7D7D" w:rsidRPr="004C69DC" w:rsidRDefault="006F7D7D" w:rsidP="006F7D7D">
            <w:pPr>
              <w:jc w:val="center"/>
              <w:rPr>
                <w:sz w:val="14"/>
                <w:szCs w:val="14"/>
              </w:rPr>
            </w:pPr>
            <w:r w:rsidRPr="004C69DC">
              <w:rPr>
                <w:sz w:val="14"/>
                <w:szCs w:val="14"/>
              </w:rPr>
              <w:t>HIT304 Sosyal Medya ve İletişim</w:t>
            </w:r>
          </w:p>
          <w:p w:rsidR="002C5A35" w:rsidRDefault="006F7D7D" w:rsidP="006F7D7D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sz w:val="14"/>
                <w:szCs w:val="14"/>
              </w:rPr>
              <w:t>FD-18/FD-14</w:t>
            </w:r>
            <w:r w:rsidRPr="004C69DC">
              <w:rPr>
                <w:sz w:val="14"/>
                <w:szCs w:val="14"/>
              </w:rPr>
              <w:br/>
            </w:r>
            <w:r w:rsidRPr="004C69DC">
              <w:rPr>
                <w:rFonts w:eastAsia="MS PMincho"/>
                <w:sz w:val="14"/>
                <w:szCs w:val="14"/>
              </w:rPr>
              <w:t xml:space="preserve">Dr. </w:t>
            </w:r>
            <w:proofErr w:type="spellStart"/>
            <w:r w:rsidRPr="004C69DC">
              <w:rPr>
                <w:rFonts w:eastAsia="MS PMincho"/>
                <w:sz w:val="14"/>
                <w:szCs w:val="14"/>
              </w:rPr>
              <w:t>Öğr</w:t>
            </w:r>
            <w:proofErr w:type="spellEnd"/>
            <w:r w:rsidRPr="004C69DC">
              <w:rPr>
                <w:rFonts w:eastAsia="MS PMincho"/>
                <w:sz w:val="14"/>
                <w:szCs w:val="14"/>
              </w:rPr>
              <w:t>. Üyesi Süleyman ŞAHAN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F70BF3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A55" w:rsidRDefault="00000A55" w:rsidP="00000A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HIT403 Siyasal İletişim Kampanyaları</w:t>
            </w:r>
          </w:p>
          <w:p w:rsidR="00000A55" w:rsidRDefault="00000A55" w:rsidP="00000A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FD-20/FD-18</w:t>
            </w:r>
          </w:p>
          <w:p w:rsidR="002C5A35" w:rsidRDefault="00000A55" w:rsidP="00000A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Üyesi Süleyman ŞAHAN</w:t>
            </w:r>
          </w:p>
        </w:tc>
      </w:tr>
      <w:tr w:rsidR="002C5A35" w:rsidTr="00966624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45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C5A35" w:rsidTr="00966624">
        <w:trPr>
          <w:trHeight w:val="704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2C5A35" w:rsidRDefault="00842239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11 Ocak 2023</w:t>
            </w:r>
            <w:r w:rsidR="002C5A35">
              <w:rPr>
                <w:b/>
                <w:color w:val="595959"/>
                <w:sz w:val="16"/>
                <w:szCs w:val="16"/>
              </w:rPr>
              <w:t xml:space="preserve"> Çarşamba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Pr="00AD3935" w:rsidRDefault="002C5A35" w:rsidP="007801A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F7D7D" w:rsidRDefault="006F7D7D" w:rsidP="006F7D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HIT221 Temel Gazetecilik</w:t>
            </w:r>
          </w:p>
          <w:p w:rsidR="006F7D7D" w:rsidRDefault="006F7D7D" w:rsidP="006F7D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</w:t>
            </w:r>
          </w:p>
          <w:p w:rsidR="002C5A35" w:rsidRDefault="006F7D7D" w:rsidP="006F7D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Üyesi </w:t>
            </w:r>
            <w:proofErr w:type="spellStart"/>
            <w:r>
              <w:rPr>
                <w:sz w:val="14"/>
                <w:szCs w:val="14"/>
              </w:rPr>
              <w:t>Semiray</w:t>
            </w:r>
            <w:proofErr w:type="spellEnd"/>
            <w:r>
              <w:rPr>
                <w:sz w:val="14"/>
                <w:szCs w:val="14"/>
              </w:rPr>
              <w:t xml:space="preserve"> YÜCEBAŞ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F7D7D" w:rsidRDefault="006F7D7D" w:rsidP="006F7D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TDP101 Toplumsal Duyarlılık Projesi-I</w:t>
            </w:r>
          </w:p>
          <w:p w:rsidR="006F7D7D" w:rsidRDefault="00381648" w:rsidP="006F7D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FD-18 - </w:t>
            </w:r>
            <w:r w:rsidR="006F7D7D">
              <w:rPr>
                <w:sz w:val="14"/>
                <w:szCs w:val="14"/>
              </w:rPr>
              <w:t>FD-20</w:t>
            </w:r>
            <w:r>
              <w:rPr>
                <w:sz w:val="14"/>
                <w:szCs w:val="14"/>
              </w:rPr>
              <w:t xml:space="preserve"> </w:t>
            </w:r>
          </w:p>
          <w:p w:rsidR="002C5A35" w:rsidRDefault="00881584" w:rsidP="006F7D7D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Prof.Dr</w:t>
            </w:r>
            <w:proofErr w:type="spellEnd"/>
            <w:r>
              <w:rPr>
                <w:sz w:val="14"/>
                <w:szCs w:val="14"/>
              </w:rPr>
              <w:t>. Fuat USTAKARA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6F7D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FC7818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HIT414 Tüketim Kültürü ve Medya</w:t>
            </w:r>
            <w:r>
              <w:rPr>
                <w:sz w:val="14"/>
                <w:szCs w:val="14"/>
              </w:rPr>
              <w:br/>
              <w:t>FD-18</w:t>
            </w:r>
            <w:r>
              <w:rPr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Üyesi </w:t>
            </w:r>
            <w:proofErr w:type="spellStart"/>
            <w:r>
              <w:rPr>
                <w:sz w:val="14"/>
                <w:szCs w:val="14"/>
              </w:rPr>
              <w:t>Semiray</w:t>
            </w:r>
            <w:proofErr w:type="spellEnd"/>
            <w:r>
              <w:rPr>
                <w:sz w:val="14"/>
                <w:szCs w:val="14"/>
              </w:rPr>
              <w:t xml:space="preserve"> YÜCEBAŞ</w:t>
            </w: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C7818" w:rsidRDefault="00FC7818" w:rsidP="00FC78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HIT308 İmaj Yönetimi</w:t>
            </w:r>
          </w:p>
          <w:p w:rsidR="00FC7818" w:rsidRDefault="00FC7818" w:rsidP="00FC78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FD-14</w:t>
            </w:r>
          </w:p>
          <w:p w:rsidR="002C5A35" w:rsidRDefault="00FC7818" w:rsidP="00FC7818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Emine ŞAHİN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704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2C5A35" w:rsidRDefault="00842239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12 Ocak 2023</w:t>
            </w:r>
            <w:r w:rsidR="002C5A35">
              <w:rPr>
                <w:b/>
                <w:color w:val="595959"/>
                <w:sz w:val="16"/>
                <w:szCs w:val="16"/>
              </w:rPr>
              <w:t xml:space="preserve"> Perşembe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Pr="00157341" w:rsidRDefault="006F7D7D" w:rsidP="007801AE">
            <w:pPr>
              <w:jc w:val="center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GOS122 Sanat Tarihi</w:t>
            </w:r>
            <w:r>
              <w:rPr>
                <w:color w:val="000000" w:themeColor="text1"/>
                <w:sz w:val="14"/>
                <w:szCs w:val="14"/>
              </w:rPr>
              <w:br/>
              <w:t>FD-20</w:t>
            </w:r>
            <w:r w:rsidRPr="000056AD">
              <w:rPr>
                <w:color w:val="000000" w:themeColor="text1"/>
                <w:sz w:val="14"/>
                <w:szCs w:val="14"/>
              </w:rPr>
              <w:br/>
            </w:r>
            <w:proofErr w:type="spellStart"/>
            <w:r w:rsidRPr="000056AD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0056AD">
              <w:rPr>
                <w:color w:val="000000" w:themeColor="text1"/>
                <w:sz w:val="14"/>
                <w:szCs w:val="14"/>
              </w:rPr>
              <w:t>. Gör. Fatma Tülay DEVECİOĞLU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7801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6F7D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F70BF3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4C69DC">
              <w:rPr>
                <w:sz w:val="14"/>
                <w:szCs w:val="14"/>
              </w:rPr>
              <w:t>HIT408 Televizyon Reklamcılığı</w:t>
            </w:r>
            <w:r w:rsidRPr="004C69DC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FD-12</w:t>
            </w:r>
            <w:r w:rsidR="00635350">
              <w:rPr>
                <w:sz w:val="14"/>
                <w:szCs w:val="14"/>
              </w:rPr>
              <w:br/>
            </w:r>
            <w:r w:rsidRPr="004C69DC">
              <w:rPr>
                <w:sz w:val="14"/>
                <w:szCs w:val="14"/>
              </w:rPr>
              <w:t xml:space="preserve"> Dr. </w:t>
            </w:r>
            <w:proofErr w:type="spellStart"/>
            <w:r w:rsidR="00635350">
              <w:rPr>
                <w:sz w:val="14"/>
                <w:szCs w:val="14"/>
              </w:rPr>
              <w:t>Öğr</w:t>
            </w:r>
            <w:proofErr w:type="spellEnd"/>
            <w:r w:rsidR="00635350">
              <w:rPr>
                <w:sz w:val="14"/>
                <w:szCs w:val="14"/>
              </w:rPr>
              <w:t xml:space="preserve">. Üyesi </w:t>
            </w:r>
            <w:r w:rsidRPr="004C69DC">
              <w:rPr>
                <w:sz w:val="14"/>
                <w:szCs w:val="14"/>
              </w:rPr>
              <w:t>Adil BİCAL</w:t>
            </w: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70BF3" w:rsidRPr="00927B78" w:rsidRDefault="00F70BF3" w:rsidP="00F70BF3">
            <w:pPr>
              <w:jc w:val="center"/>
              <w:rPr>
                <w:sz w:val="14"/>
                <w:szCs w:val="14"/>
              </w:rPr>
            </w:pPr>
            <w:r w:rsidRPr="00927B78">
              <w:rPr>
                <w:sz w:val="14"/>
                <w:szCs w:val="14"/>
              </w:rPr>
              <w:t>İSLT103 İşletme Bilimine Giriş</w:t>
            </w:r>
          </w:p>
          <w:p w:rsidR="00F70BF3" w:rsidRPr="00927B78" w:rsidRDefault="00F70BF3" w:rsidP="00F70B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FD-20</w:t>
            </w:r>
          </w:p>
          <w:p w:rsidR="002C5A35" w:rsidRDefault="00F70BF3" w:rsidP="00F70BF3">
            <w:pPr>
              <w:jc w:val="center"/>
              <w:rPr>
                <w:sz w:val="14"/>
                <w:szCs w:val="14"/>
              </w:rPr>
            </w:pPr>
            <w:proofErr w:type="spellStart"/>
            <w:r w:rsidRPr="00927B78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927B78">
              <w:rPr>
                <w:color w:val="000000"/>
                <w:sz w:val="14"/>
                <w:szCs w:val="14"/>
              </w:rPr>
              <w:t>. Gör. Yasemin KERVANCIOĞLU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Pr="00157341" w:rsidRDefault="002C5A35" w:rsidP="00927B78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70BF3" w:rsidRDefault="00F70BF3" w:rsidP="00F70B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HIT302 Pazarlama İletişimi</w:t>
            </w:r>
          </w:p>
          <w:p w:rsidR="00F70BF3" w:rsidRDefault="00F70BF3" w:rsidP="00F70B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FD-18/FD-20</w:t>
            </w:r>
          </w:p>
          <w:p w:rsidR="002C5A35" w:rsidRDefault="00F70BF3" w:rsidP="00F70B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Dr. Adil BİCAL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FC7818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70BF3" w:rsidRDefault="00F70BF3" w:rsidP="00F70B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HIT220 RTV Yayıncılığına Giriş</w:t>
            </w:r>
          </w:p>
          <w:p w:rsidR="00F70BF3" w:rsidRDefault="00F70BF3" w:rsidP="00F70B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FD-10</w:t>
            </w:r>
          </w:p>
          <w:p w:rsidR="002C5A35" w:rsidRDefault="00F70BF3" w:rsidP="00F70BF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Prof. Dr. Emre </w:t>
            </w:r>
            <w:proofErr w:type="spellStart"/>
            <w:r>
              <w:rPr>
                <w:sz w:val="14"/>
                <w:szCs w:val="14"/>
              </w:rPr>
              <w:t>Köksalan</w:t>
            </w:r>
            <w:proofErr w:type="spellEnd"/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704"/>
        </w:trPr>
        <w:tc>
          <w:tcPr>
            <w:tcW w:w="623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2C5A35" w:rsidRDefault="00842239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13 Ocak 2023 Cuma</w:t>
            </w:r>
          </w:p>
          <w:p w:rsidR="002C5A35" w:rsidRDefault="002C5A35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6F7D7D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HIT222 Kültür, Küreselleşme ve Medya</w:t>
            </w:r>
            <w:r>
              <w:rPr>
                <w:sz w:val="14"/>
                <w:szCs w:val="14"/>
              </w:rPr>
              <w:br/>
              <w:t>FD-14</w:t>
            </w:r>
            <w:r>
              <w:rPr>
                <w:sz w:val="14"/>
                <w:szCs w:val="14"/>
              </w:rPr>
              <w:br/>
              <w:t>Doç. Dr. Emine ŞAHİN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C7818" w:rsidRDefault="00FC7818" w:rsidP="00FC78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HIT105 Sosyal Bilimlerde Araştırma Yöntemleri-I</w:t>
            </w:r>
          </w:p>
          <w:p w:rsidR="00FC7818" w:rsidRDefault="00FC7818" w:rsidP="00FC78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FD-18/FD-13</w:t>
            </w:r>
          </w:p>
          <w:p w:rsidR="002C5A35" w:rsidRDefault="00FC7818" w:rsidP="00FC7818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842239">
              <w:rPr>
                <w:color w:val="595959"/>
                <w:sz w:val="14"/>
                <w:szCs w:val="14"/>
              </w:rPr>
              <w:t xml:space="preserve">Dr. </w:t>
            </w:r>
            <w:proofErr w:type="spellStart"/>
            <w:r w:rsidRPr="00842239">
              <w:rPr>
                <w:color w:val="595959"/>
                <w:sz w:val="14"/>
                <w:szCs w:val="14"/>
              </w:rPr>
              <w:t>Öğr</w:t>
            </w:r>
            <w:proofErr w:type="spellEnd"/>
            <w:r w:rsidRPr="00842239">
              <w:rPr>
                <w:color w:val="595959"/>
                <w:sz w:val="14"/>
                <w:szCs w:val="14"/>
              </w:rPr>
              <w:t>. Üyesi Adil BİCAL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FC7818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F70BF3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FC7818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FC7818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</w:tbl>
    <w:p w:rsidR="006F5958" w:rsidRDefault="006F5958"/>
    <w:sectPr w:rsidR="006F5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4002009F" w:csb1="DFD7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08"/>
    <w:rsid w:val="00000A55"/>
    <w:rsid w:val="001E7408"/>
    <w:rsid w:val="00241E2A"/>
    <w:rsid w:val="002C5A35"/>
    <w:rsid w:val="00381648"/>
    <w:rsid w:val="003A0978"/>
    <w:rsid w:val="003B3453"/>
    <w:rsid w:val="00463831"/>
    <w:rsid w:val="005D277A"/>
    <w:rsid w:val="005E63FA"/>
    <w:rsid w:val="00635350"/>
    <w:rsid w:val="006F5958"/>
    <w:rsid w:val="006F7D7D"/>
    <w:rsid w:val="0073651A"/>
    <w:rsid w:val="007801AE"/>
    <w:rsid w:val="00797D17"/>
    <w:rsid w:val="007D2908"/>
    <w:rsid w:val="00842239"/>
    <w:rsid w:val="00881584"/>
    <w:rsid w:val="00891003"/>
    <w:rsid w:val="00927B78"/>
    <w:rsid w:val="009B1952"/>
    <w:rsid w:val="00A40A19"/>
    <w:rsid w:val="00B10A95"/>
    <w:rsid w:val="00B87F78"/>
    <w:rsid w:val="00DA39D4"/>
    <w:rsid w:val="00DD4EBA"/>
    <w:rsid w:val="00F70BF3"/>
    <w:rsid w:val="00FA20EC"/>
    <w:rsid w:val="00FC7818"/>
    <w:rsid w:val="00FE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35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35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technopc</cp:lastModifiedBy>
  <cp:revision>2</cp:revision>
  <dcterms:created xsi:type="dcterms:W3CDTF">2022-12-23T12:48:00Z</dcterms:created>
  <dcterms:modified xsi:type="dcterms:W3CDTF">2022-12-23T12:48:00Z</dcterms:modified>
</cp:coreProperties>
</file>